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3D11" w14:textId="77777777" w:rsidR="000E71DE" w:rsidRDefault="000E71DE">
      <w:r w:rsidRPr="000E71DE">
        <w:t>Vocabulary/Grammar:  Vocabulary will be compiled and assessed through our literature readings as well as SAT prep words (100 words/semester).  Specific grammar lessons will focus on usage, conventions, hyphens, coordination and subordination, correct use of modifiers, agreement, and parallel structure.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3510"/>
        <w:gridCol w:w="4769"/>
      </w:tblGrid>
      <w:tr w:rsidR="000E71DE" w:rsidRPr="00796521" w14:paraId="2D703D15" w14:textId="77777777" w:rsidTr="0014059B"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03D12" w14:textId="77777777" w:rsidR="000E71DE" w:rsidRDefault="000E71DE" w:rsidP="00C00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03D13" w14:textId="77777777" w:rsidR="000E71DE" w:rsidRDefault="000E71DE" w:rsidP="00C000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03D14" w14:textId="77777777" w:rsidR="000E71DE" w:rsidRDefault="000E71DE" w:rsidP="00C000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1DE" w:rsidRPr="00796521" w14:paraId="2D703D19" w14:textId="77777777" w:rsidTr="0014059B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D16" w14:textId="77777777" w:rsidR="000E71DE" w:rsidRPr="00796521" w:rsidRDefault="000E71DE" w:rsidP="00C000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D17" w14:textId="7C3BA6C9" w:rsidR="000E71DE" w:rsidRPr="00796521" w:rsidRDefault="000447DB" w:rsidP="00C00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READING/WRITING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D18" w14:textId="06B4CBCF" w:rsidR="000E71DE" w:rsidRPr="00796521" w:rsidRDefault="000447DB" w:rsidP="00C00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</w:tc>
      </w:tr>
      <w:tr w:rsidR="00BA4B36" w:rsidRPr="00796521" w14:paraId="2D703D1D" w14:textId="77777777" w:rsidTr="0014059B">
        <w:tc>
          <w:tcPr>
            <w:tcW w:w="1167" w:type="pct"/>
            <w:tcBorders>
              <w:top w:val="single" w:sz="4" w:space="0" w:color="auto"/>
            </w:tcBorders>
          </w:tcPr>
          <w:p w14:paraId="2D703D1A" w14:textId="5F7E50E8" w:rsidR="00BA4B36" w:rsidRPr="00796521" w:rsidRDefault="00BA4B36" w:rsidP="00BA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  <w:r w:rsidR="00B6098A">
              <w:rPr>
                <w:sz w:val="22"/>
                <w:szCs w:val="22"/>
              </w:rPr>
              <w:t>29</w:t>
            </w:r>
          </w:p>
        </w:tc>
        <w:tc>
          <w:tcPr>
            <w:tcW w:w="1625" w:type="pct"/>
            <w:tcBorders>
              <w:top w:val="single" w:sz="4" w:space="0" w:color="auto"/>
            </w:tcBorders>
          </w:tcPr>
          <w:p w14:paraId="2245162C" w14:textId="00C139C5" w:rsidR="003977A5" w:rsidRPr="003977A5" w:rsidRDefault="003977A5" w:rsidP="00BA4B36">
            <w:pPr>
              <w:rPr>
                <w:b/>
                <w:bCs/>
                <w:sz w:val="22"/>
                <w:szCs w:val="22"/>
              </w:rPr>
            </w:pPr>
            <w:r w:rsidRPr="003977A5">
              <w:rPr>
                <w:b/>
                <w:bCs/>
                <w:sz w:val="22"/>
                <w:szCs w:val="22"/>
              </w:rPr>
              <w:t>Evolution/Environment</w:t>
            </w:r>
          </w:p>
          <w:p w14:paraId="2D703D1B" w14:textId="599E202C" w:rsidR="00BA4B36" w:rsidRPr="005D203C" w:rsidRDefault="00BA4F44" w:rsidP="00BA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Synthesis Essay - DCE</w:t>
            </w:r>
          </w:p>
        </w:tc>
        <w:tc>
          <w:tcPr>
            <w:tcW w:w="2208" w:type="pct"/>
            <w:tcBorders>
              <w:top w:val="single" w:sz="4" w:space="0" w:color="auto"/>
            </w:tcBorders>
          </w:tcPr>
          <w:p w14:paraId="2D703D1C" w14:textId="7E34A7AE" w:rsidR="00BA4B36" w:rsidRPr="003C565B" w:rsidRDefault="00BA4B36" w:rsidP="00BA4B36">
            <w:pPr>
              <w:rPr>
                <w:sz w:val="22"/>
                <w:szCs w:val="22"/>
              </w:rPr>
            </w:pPr>
          </w:p>
        </w:tc>
      </w:tr>
      <w:tr w:rsidR="00BA4B36" w:rsidRPr="00796521" w14:paraId="2D703D21" w14:textId="77777777" w:rsidTr="0014059B">
        <w:tc>
          <w:tcPr>
            <w:tcW w:w="1167" w:type="pct"/>
          </w:tcPr>
          <w:p w14:paraId="2D703D1E" w14:textId="330E2B96" w:rsidR="00BA4B36" w:rsidRPr="00796521" w:rsidRDefault="007255BB" w:rsidP="00BA4B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31</w:t>
            </w:r>
          </w:p>
        </w:tc>
        <w:tc>
          <w:tcPr>
            <w:tcW w:w="1625" w:type="pct"/>
          </w:tcPr>
          <w:p w14:paraId="2D703D1F" w14:textId="5E808F5A" w:rsidR="00BA4B36" w:rsidRPr="00EF249A" w:rsidRDefault="00BA4B36" w:rsidP="00BA4B3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20" w14:textId="45732D87" w:rsidR="00BA4B36" w:rsidRPr="003C565B" w:rsidRDefault="00BA4B36" w:rsidP="00BA4B36">
            <w:pPr>
              <w:rPr>
                <w:sz w:val="22"/>
                <w:szCs w:val="22"/>
              </w:rPr>
            </w:pPr>
          </w:p>
        </w:tc>
      </w:tr>
      <w:tr w:rsidR="005F30B6" w:rsidRPr="00796521" w14:paraId="2D703D25" w14:textId="77777777" w:rsidTr="0014059B">
        <w:tc>
          <w:tcPr>
            <w:tcW w:w="1167" w:type="pct"/>
          </w:tcPr>
          <w:p w14:paraId="2D703D22" w14:textId="7AF082D7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3</w:t>
            </w:r>
          </w:p>
        </w:tc>
        <w:tc>
          <w:tcPr>
            <w:tcW w:w="1625" w:type="pct"/>
          </w:tcPr>
          <w:p w14:paraId="2D703D23" w14:textId="4FF6C838" w:rsidR="005F30B6" w:rsidRPr="00EF249A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24" w14:textId="781868FD" w:rsidR="005F30B6" w:rsidRPr="003C565B" w:rsidRDefault="005F30B6" w:rsidP="005F30B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Hamilton “The Man Who Evolved”</w:t>
            </w:r>
            <w:r>
              <w:rPr>
                <w:sz w:val="22"/>
                <w:szCs w:val="22"/>
              </w:rPr>
              <w:t xml:space="preserve"> Simak “Desertion”</w:t>
            </w:r>
          </w:p>
        </w:tc>
      </w:tr>
      <w:tr w:rsidR="005F30B6" w:rsidRPr="00796521" w14:paraId="2D703D29" w14:textId="77777777" w:rsidTr="0014059B">
        <w:tc>
          <w:tcPr>
            <w:tcW w:w="1167" w:type="pct"/>
          </w:tcPr>
          <w:p w14:paraId="2D703D26" w14:textId="46528AB0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5</w:t>
            </w:r>
          </w:p>
        </w:tc>
        <w:tc>
          <w:tcPr>
            <w:tcW w:w="1625" w:type="pct"/>
          </w:tcPr>
          <w:p w14:paraId="2D703D27" w14:textId="3190787E" w:rsidR="005F30B6" w:rsidRPr="00BE22DC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28" w14:textId="0174E1C4" w:rsidR="005F30B6" w:rsidRPr="003C565B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2D" w14:textId="77777777" w:rsidTr="0014059B">
        <w:tc>
          <w:tcPr>
            <w:tcW w:w="1167" w:type="pct"/>
          </w:tcPr>
          <w:p w14:paraId="2D703D2A" w14:textId="65FE4512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7</w:t>
            </w:r>
          </w:p>
        </w:tc>
        <w:tc>
          <w:tcPr>
            <w:tcW w:w="1625" w:type="pct"/>
          </w:tcPr>
          <w:p w14:paraId="2D703D2B" w14:textId="4B55F603" w:rsidR="005F30B6" w:rsidRPr="008E0F35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2C" w14:textId="6E626542" w:rsidR="005F30B6" w:rsidRPr="003C565B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 “Seed Stock” Stross “The Rogue Farm”</w:t>
            </w:r>
          </w:p>
        </w:tc>
      </w:tr>
      <w:tr w:rsidR="005F30B6" w:rsidRPr="00796521" w14:paraId="2D703D31" w14:textId="77777777" w:rsidTr="0014059B">
        <w:tc>
          <w:tcPr>
            <w:tcW w:w="1167" w:type="pct"/>
          </w:tcPr>
          <w:p w14:paraId="2D703D2E" w14:textId="3BC58581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10</w:t>
            </w:r>
          </w:p>
        </w:tc>
        <w:tc>
          <w:tcPr>
            <w:tcW w:w="1625" w:type="pct"/>
          </w:tcPr>
          <w:p w14:paraId="2D703D2F" w14:textId="0B92860D" w:rsidR="005F30B6" w:rsidRPr="008E0F35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30" w14:textId="7587C105" w:rsidR="005F30B6" w:rsidRPr="003C565B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35" w14:textId="77777777" w:rsidTr="0014059B">
        <w:tc>
          <w:tcPr>
            <w:tcW w:w="1167" w:type="pct"/>
          </w:tcPr>
          <w:p w14:paraId="2D703D32" w14:textId="3D428C7F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12</w:t>
            </w:r>
          </w:p>
        </w:tc>
        <w:tc>
          <w:tcPr>
            <w:tcW w:w="1625" w:type="pct"/>
          </w:tcPr>
          <w:p w14:paraId="2D703D33" w14:textId="2170AA8B" w:rsidR="005F30B6" w:rsidRPr="00FE2266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34" w14:textId="1F8524BA" w:rsidR="005F30B6" w:rsidRPr="00A86086" w:rsidRDefault="005F30B6" w:rsidP="005F30B6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69E4">
              <w:rPr>
                <w:rFonts w:ascii="Times New Roman" w:hAnsi="Times New Roman"/>
                <w:sz w:val="22"/>
                <w:szCs w:val="22"/>
              </w:rPr>
              <w:t>Nonfiction – Smale “Planetary Alchemy”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Popova “What the Future of Robots…”</w:t>
            </w:r>
          </w:p>
        </w:tc>
      </w:tr>
      <w:tr w:rsidR="005F30B6" w:rsidRPr="00796521" w14:paraId="2D703D39" w14:textId="77777777" w:rsidTr="0014059B">
        <w:tc>
          <w:tcPr>
            <w:tcW w:w="1167" w:type="pct"/>
          </w:tcPr>
          <w:p w14:paraId="2D703D36" w14:textId="70312798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14</w:t>
            </w:r>
          </w:p>
        </w:tc>
        <w:tc>
          <w:tcPr>
            <w:tcW w:w="1625" w:type="pct"/>
          </w:tcPr>
          <w:p w14:paraId="2D703D37" w14:textId="6B63B878" w:rsidR="005F30B6" w:rsidRPr="003626F4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38" w14:textId="17D58DA0" w:rsidR="005F30B6" w:rsidRPr="00796521" w:rsidRDefault="005F30B6" w:rsidP="005F30B6">
            <w:pPr>
              <w:rPr>
                <w:sz w:val="22"/>
                <w:szCs w:val="22"/>
              </w:rPr>
            </w:pPr>
            <w:r w:rsidRPr="00C369E4">
              <w:rPr>
                <w:rFonts w:ascii="Times New Roman" w:hAnsi="Times New Roman"/>
                <w:sz w:val="22"/>
                <w:szCs w:val="22"/>
              </w:rPr>
              <w:t>Poetry – Brandes “Human Evolution”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Film – </w:t>
            </w:r>
            <w:r w:rsidRPr="008D2DEC">
              <w:rPr>
                <w:rFonts w:ascii="Times New Roman" w:hAnsi="Times New Roman"/>
                <w:i/>
                <w:sz w:val="22"/>
                <w:szCs w:val="22"/>
              </w:rPr>
              <w:t>2001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A Space Odyssey</w:t>
            </w:r>
          </w:p>
        </w:tc>
      </w:tr>
      <w:tr w:rsidR="005F30B6" w:rsidRPr="00796521" w14:paraId="2D703D3D" w14:textId="77777777" w:rsidTr="0014059B">
        <w:tc>
          <w:tcPr>
            <w:tcW w:w="1167" w:type="pct"/>
          </w:tcPr>
          <w:p w14:paraId="2D703D3A" w14:textId="4619D19A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19</w:t>
            </w:r>
          </w:p>
        </w:tc>
        <w:tc>
          <w:tcPr>
            <w:tcW w:w="1625" w:type="pct"/>
          </w:tcPr>
          <w:p w14:paraId="2D703D3B" w14:textId="6A80215E" w:rsidR="005F30B6" w:rsidRPr="003626F4" w:rsidRDefault="005F30B6" w:rsidP="005F30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DCE Annotated Bib DUE</w:t>
            </w:r>
          </w:p>
        </w:tc>
        <w:tc>
          <w:tcPr>
            <w:tcW w:w="2208" w:type="pct"/>
          </w:tcPr>
          <w:p w14:paraId="2D703D3C" w14:textId="63FB4F31" w:rsidR="005F30B6" w:rsidRPr="00796521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41" w14:textId="77777777" w:rsidTr="0014059B">
        <w:tc>
          <w:tcPr>
            <w:tcW w:w="1167" w:type="pct"/>
          </w:tcPr>
          <w:p w14:paraId="2D703D3E" w14:textId="2D47E5F7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21</w:t>
            </w:r>
          </w:p>
        </w:tc>
        <w:tc>
          <w:tcPr>
            <w:tcW w:w="1625" w:type="pct"/>
          </w:tcPr>
          <w:p w14:paraId="2D703D3F" w14:textId="1A5BF211" w:rsidR="005F30B6" w:rsidRPr="003626F4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40" w14:textId="45ACC029" w:rsidR="005F30B6" w:rsidRPr="00796521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45" w14:textId="77777777" w:rsidTr="0014059B">
        <w:tc>
          <w:tcPr>
            <w:tcW w:w="1167" w:type="pct"/>
          </w:tcPr>
          <w:p w14:paraId="2D703D42" w14:textId="268417DC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24</w:t>
            </w:r>
          </w:p>
        </w:tc>
        <w:tc>
          <w:tcPr>
            <w:tcW w:w="1625" w:type="pct"/>
          </w:tcPr>
          <w:p w14:paraId="2D703D43" w14:textId="2524C9DF" w:rsidR="005F30B6" w:rsidRPr="005F3776" w:rsidRDefault="005F30B6" w:rsidP="005F3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Gender/Sexuality</w:t>
            </w:r>
          </w:p>
        </w:tc>
        <w:tc>
          <w:tcPr>
            <w:tcW w:w="2208" w:type="pct"/>
          </w:tcPr>
          <w:p w14:paraId="2D703D44" w14:textId="70CF3025" w:rsidR="005F30B6" w:rsidRPr="00C369E4" w:rsidRDefault="005F30B6" w:rsidP="005F30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Stone “The Conquest of Gola” Russ “When It Changed”</w:t>
            </w:r>
          </w:p>
        </w:tc>
      </w:tr>
      <w:tr w:rsidR="005F30B6" w:rsidRPr="00796521" w14:paraId="2D703D4A" w14:textId="77777777" w:rsidTr="0014059B">
        <w:tc>
          <w:tcPr>
            <w:tcW w:w="1167" w:type="pct"/>
          </w:tcPr>
          <w:p w14:paraId="2D703D46" w14:textId="7BD5103C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26</w:t>
            </w:r>
          </w:p>
        </w:tc>
        <w:tc>
          <w:tcPr>
            <w:tcW w:w="1625" w:type="pct"/>
          </w:tcPr>
          <w:p w14:paraId="2D703D47" w14:textId="7C873E21" w:rsidR="005F30B6" w:rsidRPr="00FD423F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49" w14:textId="458E2C35" w:rsidR="005F30B6" w:rsidRPr="00C369E4" w:rsidRDefault="005F30B6" w:rsidP="005F30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Pohl “Day Million”</w:t>
            </w:r>
            <w:r>
              <w:rPr>
                <w:sz w:val="22"/>
                <w:szCs w:val="22"/>
              </w:rPr>
              <w:t xml:space="preserve"> Egan “Closer”</w:t>
            </w:r>
          </w:p>
        </w:tc>
      </w:tr>
      <w:tr w:rsidR="005F30B6" w:rsidRPr="00796521" w14:paraId="2D703D4E" w14:textId="77777777" w:rsidTr="0014059B">
        <w:tc>
          <w:tcPr>
            <w:tcW w:w="1167" w:type="pct"/>
          </w:tcPr>
          <w:p w14:paraId="2D703D4B" w14:textId="3D0FC234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28</w:t>
            </w:r>
          </w:p>
        </w:tc>
        <w:tc>
          <w:tcPr>
            <w:tcW w:w="1625" w:type="pct"/>
          </w:tcPr>
          <w:p w14:paraId="2D703D4C" w14:textId="2A8B3AEA" w:rsidR="005F30B6" w:rsidRPr="008E0F35" w:rsidRDefault="005F30B6" w:rsidP="005F30B6">
            <w:pPr>
              <w:rPr>
                <w:b/>
                <w:sz w:val="22"/>
                <w:szCs w:val="22"/>
              </w:rPr>
            </w:pPr>
            <w:r w:rsidRPr="003626F4">
              <w:rPr>
                <w:sz w:val="22"/>
                <w:szCs w:val="22"/>
              </w:rPr>
              <w:t>Gender Response Letter</w:t>
            </w:r>
          </w:p>
        </w:tc>
        <w:tc>
          <w:tcPr>
            <w:tcW w:w="2208" w:type="pct"/>
          </w:tcPr>
          <w:p w14:paraId="2D703D4D" w14:textId="4C1032C8" w:rsidR="005F30B6" w:rsidRPr="00C369E4" w:rsidRDefault="005F30B6" w:rsidP="005F30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Delany “Aye, and Gomorrah…” Zoline “The Heat Death of the Universe”</w:t>
            </w:r>
          </w:p>
        </w:tc>
      </w:tr>
      <w:tr w:rsidR="005F30B6" w:rsidRPr="00796521" w14:paraId="2D703D53" w14:textId="77777777" w:rsidTr="0014059B">
        <w:tc>
          <w:tcPr>
            <w:tcW w:w="1167" w:type="pct"/>
          </w:tcPr>
          <w:p w14:paraId="2D703D4F" w14:textId="7E5F305C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</w:t>
            </w:r>
          </w:p>
        </w:tc>
        <w:tc>
          <w:tcPr>
            <w:tcW w:w="1625" w:type="pct"/>
          </w:tcPr>
          <w:p w14:paraId="2D703D51" w14:textId="63C3923A" w:rsidR="005F30B6" w:rsidRPr="00E062A5" w:rsidRDefault="005F30B6" w:rsidP="005F30B6">
            <w:pPr>
              <w:rPr>
                <w:sz w:val="22"/>
                <w:szCs w:val="22"/>
              </w:rPr>
            </w:pPr>
            <w:r w:rsidRPr="003626F4">
              <w:rPr>
                <w:sz w:val="22"/>
                <w:szCs w:val="22"/>
              </w:rPr>
              <w:t>ThinkPiece – “Feminity/Masculinity…”</w:t>
            </w:r>
          </w:p>
        </w:tc>
        <w:tc>
          <w:tcPr>
            <w:tcW w:w="2208" w:type="pct"/>
          </w:tcPr>
          <w:p w14:paraId="2D703D52" w14:textId="3883A1CF" w:rsidR="005F30B6" w:rsidRPr="00C369E4" w:rsidRDefault="005F30B6" w:rsidP="005F30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Tiptree, Jr. “And I Awoke and…” Emshwiller “Abominable”</w:t>
            </w:r>
          </w:p>
        </w:tc>
      </w:tr>
      <w:tr w:rsidR="005F30B6" w:rsidRPr="00796521" w14:paraId="2D703D57" w14:textId="77777777" w:rsidTr="0014059B">
        <w:trPr>
          <w:trHeight w:val="68"/>
        </w:trPr>
        <w:tc>
          <w:tcPr>
            <w:tcW w:w="1167" w:type="pct"/>
          </w:tcPr>
          <w:p w14:paraId="2D703D54" w14:textId="3C7C756D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4</w:t>
            </w:r>
          </w:p>
        </w:tc>
        <w:tc>
          <w:tcPr>
            <w:tcW w:w="1625" w:type="pct"/>
          </w:tcPr>
          <w:p w14:paraId="7383F381" w14:textId="77777777" w:rsidR="005F30B6" w:rsidRPr="00BE22DC" w:rsidRDefault="005F30B6" w:rsidP="005F30B6">
            <w:pPr>
              <w:rPr>
                <w:sz w:val="22"/>
                <w:szCs w:val="22"/>
              </w:rPr>
            </w:pPr>
            <w:r w:rsidRPr="00BE22DC">
              <w:rPr>
                <w:sz w:val="22"/>
                <w:szCs w:val="22"/>
              </w:rPr>
              <w:t>DCE conferen</w:t>
            </w:r>
            <w:r>
              <w:rPr>
                <w:sz w:val="22"/>
                <w:szCs w:val="22"/>
              </w:rPr>
              <w:t>c</w:t>
            </w:r>
            <w:r w:rsidRPr="00BE22DC">
              <w:rPr>
                <w:sz w:val="22"/>
                <w:szCs w:val="22"/>
              </w:rPr>
              <w:t>es</w:t>
            </w:r>
          </w:p>
          <w:p w14:paraId="2D703D55" w14:textId="45EA78E0" w:rsidR="005F30B6" w:rsidRPr="00C84363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56" w14:textId="27309CA5" w:rsidR="005F30B6" w:rsidRPr="00C369E4" w:rsidRDefault="005F30B6" w:rsidP="005F30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Nonfiction – Egan “No Intelligence Required,” Egan interview; LeGuin “About Feet,” “Dogs, Cats, and Dancers: Thoughts about Beauty”</w:t>
            </w:r>
          </w:p>
        </w:tc>
      </w:tr>
      <w:tr w:rsidR="005F30B6" w:rsidRPr="00796521" w14:paraId="2D703D5B" w14:textId="77777777" w:rsidTr="0014059B">
        <w:trPr>
          <w:trHeight w:val="206"/>
        </w:trPr>
        <w:tc>
          <w:tcPr>
            <w:tcW w:w="1167" w:type="pct"/>
          </w:tcPr>
          <w:p w14:paraId="2D703D58" w14:textId="6367F2C9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6</w:t>
            </w:r>
          </w:p>
        </w:tc>
        <w:tc>
          <w:tcPr>
            <w:tcW w:w="1625" w:type="pct"/>
          </w:tcPr>
          <w:p w14:paraId="2D703D59" w14:textId="4F2BFCC5" w:rsidR="005F30B6" w:rsidRPr="00FD423F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5A" w14:textId="632D5969" w:rsidR="005F30B6" w:rsidRPr="00C369E4" w:rsidRDefault="005F30B6" w:rsidP="005F30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D’Cunha  “The Force Re-aligns…”</w:t>
            </w:r>
          </w:p>
        </w:tc>
      </w:tr>
      <w:tr w:rsidR="005F30B6" w:rsidRPr="00796521" w14:paraId="2D703D5F" w14:textId="77777777" w:rsidTr="0014059B">
        <w:tc>
          <w:tcPr>
            <w:tcW w:w="1167" w:type="pct"/>
            <w:tcBorders>
              <w:bottom w:val="single" w:sz="4" w:space="0" w:color="auto"/>
            </w:tcBorders>
          </w:tcPr>
          <w:p w14:paraId="2D703D5C" w14:textId="3323009F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9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14:paraId="2D703D5D" w14:textId="3DDB423E" w:rsidR="005F30B6" w:rsidRPr="005D203C" w:rsidRDefault="005F30B6" w:rsidP="005F30B6">
            <w:pPr>
              <w:rPr>
                <w:sz w:val="22"/>
                <w:szCs w:val="22"/>
              </w:rPr>
            </w:pPr>
            <w:r w:rsidRPr="00BE22DC">
              <w:rPr>
                <w:sz w:val="22"/>
                <w:szCs w:val="22"/>
              </w:rPr>
              <w:t>DCE conferences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14:paraId="2D703D5E" w14:textId="57C53867" w:rsidR="005F30B6" w:rsidRPr="00C369E4" w:rsidRDefault="005F30B6" w:rsidP="005F30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Poetry – Rossetti “Goblin Market”</w:t>
            </w:r>
          </w:p>
        </w:tc>
      </w:tr>
      <w:tr w:rsidR="005F30B6" w:rsidRPr="00796521" w14:paraId="2D703D63" w14:textId="77777777" w:rsidTr="0014059B">
        <w:tc>
          <w:tcPr>
            <w:tcW w:w="1167" w:type="pct"/>
          </w:tcPr>
          <w:p w14:paraId="2D703D60" w14:textId="337061CC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11</w:t>
            </w:r>
          </w:p>
        </w:tc>
        <w:tc>
          <w:tcPr>
            <w:tcW w:w="1625" w:type="pct"/>
          </w:tcPr>
          <w:p w14:paraId="2D703D61" w14:textId="658CF1C6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62" w14:textId="5E85F609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– Twilight Zone “Number Twelve Looks…”, “The Lonely”, Excerpts of </w:t>
            </w:r>
            <w:r w:rsidRPr="00E812D7">
              <w:rPr>
                <w:i/>
                <w:sz w:val="22"/>
                <w:szCs w:val="22"/>
              </w:rPr>
              <w:t>Her</w:t>
            </w:r>
          </w:p>
        </w:tc>
      </w:tr>
      <w:tr w:rsidR="005F30B6" w:rsidRPr="00796521" w14:paraId="2D703D67" w14:textId="77777777" w:rsidTr="0014059B">
        <w:tc>
          <w:tcPr>
            <w:tcW w:w="1167" w:type="pct"/>
          </w:tcPr>
          <w:p w14:paraId="2D703D64" w14:textId="1A3A36B0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13</w:t>
            </w:r>
          </w:p>
        </w:tc>
        <w:tc>
          <w:tcPr>
            <w:tcW w:w="1625" w:type="pct"/>
          </w:tcPr>
          <w:p w14:paraId="2D703D65" w14:textId="7777777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66" w14:textId="34DA1883" w:rsidR="005F30B6" w:rsidRPr="000533D1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6B" w14:textId="77777777" w:rsidTr="0014059B">
        <w:tc>
          <w:tcPr>
            <w:tcW w:w="1167" w:type="pct"/>
          </w:tcPr>
          <w:p w14:paraId="2D703D68" w14:textId="306F0F4F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16</w:t>
            </w:r>
          </w:p>
        </w:tc>
        <w:tc>
          <w:tcPr>
            <w:tcW w:w="1625" w:type="pct"/>
          </w:tcPr>
          <w:p w14:paraId="4C09C724" w14:textId="77777777" w:rsidR="005F30B6" w:rsidRDefault="005F30B6" w:rsidP="005F3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Travel/Alternate History</w:t>
            </w:r>
          </w:p>
          <w:p w14:paraId="2D703D69" w14:textId="20CB5FF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6A" w14:textId="34F8FAB0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Heinlein “All you Zombies” Lem “The Seventh Voyage”</w:t>
            </w:r>
          </w:p>
        </w:tc>
      </w:tr>
      <w:tr w:rsidR="005F30B6" w:rsidRPr="00796521" w14:paraId="2D703D6F" w14:textId="77777777" w:rsidTr="0014059B">
        <w:tc>
          <w:tcPr>
            <w:tcW w:w="1167" w:type="pct"/>
          </w:tcPr>
          <w:p w14:paraId="2D703D6C" w14:textId="72882EBE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18</w:t>
            </w:r>
          </w:p>
        </w:tc>
        <w:tc>
          <w:tcPr>
            <w:tcW w:w="1625" w:type="pct"/>
          </w:tcPr>
          <w:p w14:paraId="2D703D6D" w14:textId="10914D54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6E" w14:textId="4EB61178" w:rsidR="005F30B6" w:rsidRPr="006C669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Wilhelm “Forever Yours, Ana” Varley “Air Raid”</w:t>
            </w:r>
          </w:p>
        </w:tc>
      </w:tr>
      <w:tr w:rsidR="005F30B6" w:rsidRPr="00796521" w14:paraId="0BEF5B7F" w14:textId="77777777" w:rsidTr="0014059B">
        <w:tc>
          <w:tcPr>
            <w:tcW w:w="1167" w:type="pct"/>
          </w:tcPr>
          <w:p w14:paraId="0E45E00E" w14:textId="7EB61653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23</w:t>
            </w:r>
          </w:p>
        </w:tc>
        <w:tc>
          <w:tcPr>
            <w:tcW w:w="1625" w:type="pct"/>
          </w:tcPr>
          <w:p w14:paraId="5D9589B6" w14:textId="77777777" w:rsidR="005F30B6" w:rsidRPr="009826A4" w:rsidRDefault="005F30B6" w:rsidP="005F30B6">
            <w:pPr>
              <w:rPr>
                <w:b/>
                <w:sz w:val="22"/>
                <w:szCs w:val="22"/>
              </w:rPr>
            </w:pPr>
            <w:r w:rsidRPr="009826A4">
              <w:rPr>
                <w:b/>
                <w:sz w:val="22"/>
                <w:szCs w:val="22"/>
              </w:rPr>
              <w:t>DCE Synthesis essay peer editing</w:t>
            </w:r>
          </w:p>
          <w:p w14:paraId="29B13C27" w14:textId="7777777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0F5D5E17" w14:textId="39C91923" w:rsidR="005F30B6" w:rsidRPr="006C669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Kessel “Invaders”</w:t>
            </w:r>
          </w:p>
        </w:tc>
      </w:tr>
      <w:tr w:rsidR="005F30B6" w:rsidRPr="00796521" w14:paraId="5FFF4B95" w14:textId="77777777" w:rsidTr="0014059B">
        <w:tc>
          <w:tcPr>
            <w:tcW w:w="1167" w:type="pct"/>
          </w:tcPr>
          <w:p w14:paraId="1195DCE4" w14:textId="14EDB9BF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25</w:t>
            </w:r>
          </w:p>
        </w:tc>
        <w:tc>
          <w:tcPr>
            <w:tcW w:w="1625" w:type="pct"/>
          </w:tcPr>
          <w:p w14:paraId="3D47C68F" w14:textId="14B1705F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05992A7A" w14:textId="72D626CF" w:rsidR="005F30B6" w:rsidRPr="006C669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Nonfiction – Ings “A Brilliant Back to the…”, Wilhelm interview</w:t>
            </w:r>
          </w:p>
        </w:tc>
      </w:tr>
      <w:tr w:rsidR="005F30B6" w:rsidRPr="00796521" w14:paraId="0A92C3AD" w14:textId="77777777" w:rsidTr="0014059B">
        <w:tc>
          <w:tcPr>
            <w:tcW w:w="1167" w:type="pct"/>
          </w:tcPr>
          <w:p w14:paraId="5745585E" w14:textId="775A223B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27</w:t>
            </w:r>
          </w:p>
        </w:tc>
        <w:tc>
          <w:tcPr>
            <w:tcW w:w="1625" w:type="pct"/>
          </w:tcPr>
          <w:p w14:paraId="1A5BE525" w14:textId="7777777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52726B7F" w14:textId="1C9BBDE6" w:rsidR="005F30B6" w:rsidRPr="006C669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 – Gluck “A Fantasy”, Service “Premonition”, Murray “Time Travel”</w:t>
            </w:r>
          </w:p>
        </w:tc>
      </w:tr>
      <w:tr w:rsidR="005F30B6" w:rsidRPr="00796521" w14:paraId="3AC24799" w14:textId="77777777" w:rsidTr="0014059B">
        <w:tc>
          <w:tcPr>
            <w:tcW w:w="1167" w:type="pct"/>
          </w:tcPr>
          <w:p w14:paraId="24360424" w14:textId="22931C1E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30</w:t>
            </w:r>
          </w:p>
        </w:tc>
        <w:tc>
          <w:tcPr>
            <w:tcW w:w="1625" w:type="pct"/>
          </w:tcPr>
          <w:p w14:paraId="4749A462" w14:textId="4D10A18D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6F340C21" w14:textId="1DD0ED35" w:rsidR="005F30B6" w:rsidRPr="006C669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– Excerpts </w:t>
            </w:r>
            <w:r w:rsidRPr="00E812D7">
              <w:rPr>
                <w:i/>
                <w:sz w:val="22"/>
                <w:szCs w:val="22"/>
              </w:rPr>
              <w:t>Back to the Future, About Time, Man in the High Castle</w:t>
            </w:r>
          </w:p>
        </w:tc>
      </w:tr>
      <w:tr w:rsidR="005F30B6" w:rsidRPr="00796521" w14:paraId="25E34E92" w14:textId="77777777" w:rsidTr="0014059B">
        <w:tc>
          <w:tcPr>
            <w:tcW w:w="1167" w:type="pct"/>
          </w:tcPr>
          <w:p w14:paraId="0C96EB86" w14:textId="19C676F5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</w:t>
            </w:r>
          </w:p>
        </w:tc>
        <w:tc>
          <w:tcPr>
            <w:tcW w:w="1625" w:type="pct"/>
          </w:tcPr>
          <w:p w14:paraId="14D63818" w14:textId="7B989A63" w:rsidR="005F30B6" w:rsidRPr="000533D1" w:rsidRDefault="005F30B6" w:rsidP="005F3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SYNTHESIS ESSAY DUE</w:t>
            </w:r>
          </w:p>
        </w:tc>
        <w:tc>
          <w:tcPr>
            <w:tcW w:w="2208" w:type="pct"/>
          </w:tcPr>
          <w:p w14:paraId="79329DF9" w14:textId="77777777" w:rsidR="005F30B6" w:rsidRPr="006C6697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7249FDF" w14:textId="77777777" w:rsidTr="0014059B">
        <w:tc>
          <w:tcPr>
            <w:tcW w:w="1167" w:type="pct"/>
          </w:tcPr>
          <w:p w14:paraId="0EE23911" w14:textId="27C11F67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3</w:t>
            </w:r>
          </w:p>
        </w:tc>
        <w:tc>
          <w:tcPr>
            <w:tcW w:w="1625" w:type="pct"/>
          </w:tcPr>
          <w:p w14:paraId="17B3F40E" w14:textId="7777777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6DA67D5F" w14:textId="77777777" w:rsidR="005F30B6" w:rsidRPr="006C6697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51CD3B22" w14:textId="77777777" w:rsidTr="0014059B">
        <w:tc>
          <w:tcPr>
            <w:tcW w:w="1167" w:type="pct"/>
          </w:tcPr>
          <w:p w14:paraId="469B055B" w14:textId="0FA514AC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6</w:t>
            </w:r>
          </w:p>
        </w:tc>
        <w:tc>
          <w:tcPr>
            <w:tcW w:w="1625" w:type="pct"/>
          </w:tcPr>
          <w:p w14:paraId="442952EB" w14:textId="7777777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005ED991" w14:textId="77777777" w:rsidR="005F30B6" w:rsidRPr="006C6697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4DCBC01E" w14:textId="77777777" w:rsidTr="0014059B">
        <w:tc>
          <w:tcPr>
            <w:tcW w:w="1167" w:type="pct"/>
          </w:tcPr>
          <w:p w14:paraId="1D3508A2" w14:textId="0C4DE26E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8</w:t>
            </w:r>
          </w:p>
        </w:tc>
        <w:tc>
          <w:tcPr>
            <w:tcW w:w="1625" w:type="pct"/>
          </w:tcPr>
          <w:p w14:paraId="1698F344" w14:textId="77777777" w:rsidR="005F30B6" w:rsidRPr="000533D1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04B924F7" w14:textId="77777777" w:rsidR="005F30B6" w:rsidRPr="006C6697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4C7BE6" w14:paraId="1A1C7D6C" w14:textId="77777777" w:rsidTr="0014059B">
        <w:tc>
          <w:tcPr>
            <w:tcW w:w="1167" w:type="pct"/>
            <w:shd w:val="clear" w:color="auto" w:fill="BFBFBF"/>
          </w:tcPr>
          <w:p w14:paraId="6A4E0330" w14:textId="7A9AEC57" w:rsidR="005F30B6" w:rsidRPr="004C7BE6" w:rsidRDefault="005F30B6" w:rsidP="005F30B6">
            <w:pPr>
              <w:rPr>
                <w:b/>
                <w:i/>
              </w:rPr>
            </w:pPr>
            <w:r>
              <w:rPr>
                <w:b/>
                <w:i/>
              </w:rPr>
              <w:t>April 10-A</w:t>
            </w:r>
            <w:r w:rsidRPr="004C7BE6">
              <w:rPr>
                <w:b/>
                <w:i/>
              </w:rPr>
              <w:t xml:space="preserve">pril </w:t>
            </w:r>
            <w:r>
              <w:rPr>
                <w:b/>
                <w:i/>
              </w:rPr>
              <w:t>17</w:t>
            </w:r>
          </w:p>
        </w:tc>
        <w:tc>
          <w:tcPr>
            <w:tcW w:w="1625" w:type="pct"/>
            <w:shd w:val="clear" w:color="auto" w:fill="BFBFBF"/>
          </w:tcPr>
          <w:p w14:paraId="4DDD48CA" w14:textId="1D8E18FB" w:rsidR="005F30B6" w:rsidRPr="004C7BE6" w:rsidRDefault="005F30B6" w:rsidP="005F30B6">
            <w:pPr>
              <w:rPr>
                <w:b/>
                <w:i/>
              </w:rPr>
            </w:pPr>
          </w:p>
        </w:tc>
        <w:tc>
          <w:tcPr>
            <w:tcW w:w="2208" w:type="pct"/>
            <w:shd w:val="clear" w:color="auto" w:fill="BFBFBF"/>
          </w:tcPr>
          <w:p w14:paraId="3D3E4CFE" w14:textId="105B3A83" w:rsidR="005F30B6" w:rsidRPr="004C7BE6" w:rsidRDefault="005F30B6" w:rsidP="005F30B6">
            <w:pPr>
              <w:rPr>
                <w:b/>
                <w:i/>
              </w:rPr>
            </w:pPr>
          </w:p>
        </w:tc>
      </w:tr>
      <w:tr w:rsidR="005F30B6" w:rsidRPr="00796521" w14:paraId="39D58329" w14:textId="77777777" w:rsidTr="0014059B">
        <w:tc>
          <w:tcPr>
            <w:tcW w:w="1167" w:type="pct"/>
          </w:tcPr>
          <w:p w14:paraId="21104725" w14:textId="4F641846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April 20</w:t>
            </w:r>
          </w:p>
        </w:tc>
        <w:tc>
          <w:tcPr>
            <w:tcW w:w="1625" w:type="pct"/>
          </w:tcPr>
          <w:p w14:paraId="0886195C" w14:textId="1B146601" w:rsidR="005F30B6" w:rsidRPr="000533D1" w:rsidRDefault="005F30B6" w:rsidP="005F3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Utopias/Dystopias</w:t>
            </w:r>
          </w:p>
        </w:tc>
        <w:tc>
          <w:tcPr>
            <w:tcW w:w="2208" w:type="pct"/>
          </w:tcPr>
          <w:p w14:paraId="1B878A68" w14:textId="4D9C1BCF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Forster “The Machine Stops” Ellison “Repent, Harlequin!..”</w:t>
            </w:r>
          </w:p>
        </w:tc>
      </w:tr>
      <w:tr w:rsidR="005F30B6" w:rsidRPr="00796521" w14:paraId="2D703D73" w14:textId="77777777" w:rsidTr="0014059B">
        <w:tc>
          <w:tcPr>
            <w:tcW w:w="1167" w:type="pct"/>
          </w:tcPr>
          <w:p w14:paraId="2D703D70" w14:textId="3616D377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22</w:t>
            </w:r>
          </w:p>
        </w:tc>
        <w:tc>
          <w:tcPr>
            <w:tcW w:w="1625" w:type="pct"/>
          </w:tcPr>
          <w:p w14:paraId="2D703D71" w14:textId="50C7DC1B" w:rsidR="005F30B6" w:rsidRPr="005D203C" w:rsidRDefault="005F30B6" w:rsidP="005F3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Twilight Zone – New Episode</w:t>
            </w:r>
          </w:p>
        </w:tc>
        <w:tc>
          <w:tcPr>
            <w:tcW w:w="2208" w:type="pct"/>
          </w:tcPr>
          <w:p w14:paraId="2D703D72" w14:textId="7B3E930C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Lafferty “Slow Tuesday Night” Ryman “Everywhere”</w:t>
            </w:r>
          </w:p>
        </w:tc>
      </w:tr>
      <w:tr w:rsidR="005F30B6" w:rsidRPr="00796521" w14:paraId="2D703D77" w14:textId="77777777" w:rsidTr="0014059B">
        <w:tc>
          <w:tcPr>
            <w:tcW w:w="1167" w:type="pct"/>
          </w:tcPr>
          <w:p w14:paraId="2D703D74" w14:textId="51D799A7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24</w:t>
            </w:r>
          </w:p>
        </w:tc>
        <w:tc>
          <w:tcPr>
            <w:tcW w:w="1625" w:type="pct"/>
          </w:tcPr>
          <w:p w14:paraId="2D703D75" w14:textId="4DBD7DFC" w:rsidR="005F30B6" w:rsidRPr="004E6C6D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76" w14:textId="6C7068FE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Nonfiction – Long article, Mondello article, White article, Ellison interview</w:t>
            </w:r>
          </w:p>
        </w:tc>
      </w:tr>
      <w:tr w:rsidR="005F30B6" w:rsidRPr="00F75AB4" w14:paraId="2D703D7B" w14:textId="77777777" w:rsidTr="0014059B">
        <w:tc>
          <w:tcPr>
            <w:tcW w:w="1167" w:type="pct"/>
            <w:shd w:val="clear" w:color="auto" w:fill="auto"/>
          </w:tcPr>
          <w:p w14:paraId="2D703D78" w14:textId="3F9A16FC" w:rsidR="005F30B6" w:rsidRPr="00F75AB4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27</w:t>
            </w:r>
          </w:p>
        </w:tc>
        <w:tc>
          <w:tcPr>
            <w:tcW w:w="1625" w:type="pct"/>
            <w:shd w:val="clear" w:color="auto" w:fill="auto"/>
          </w:tcPr>
          <w:p w14:paraId="2D703D79" w14:textId="77777777" w:rsidR="005F30B6" w:rsidRPr="00FE2266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  <w:shd w:val="clear" w:color="auto" w:fill="auto"/>
          </w:tcPr>
          <w:p w14:paraId="2D703D7A" w14:textId="2DF97050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 – McDaniel “The Quiet World,” Brautigan “All Watched Over by Machines of Loving Grace”</w:t>
            </w:r>
          </w:p>
        </w:tc>
      </w:tr>
      <w:tr w:rsidR="005F30B6" w:rsidRPr="00F75AB4" w14:paraId="2D703D83" w14:textId="77777777" w:rsidTr="0014059B">
        <w:tc>
          <w:tcPr>
            <w:tcW w:w="1167" w:type="pct"/>
            <w:shd w:val="clear" w:color="auto" w:fill="auto"/>
          </w:tcPr>
          <w:p w14:paraId="2D703D80" w14:textId="41B85A2A" w:rsidR="005F30B6" w:rsidRPr="00F75AB4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29</w:t>
            </w:r>
          </w:p>
        </w:tc>
        <w:tc>
          <w:tcPr>
            <w:tcW w:w="1625" w:type="pct"/>
            <w:shd w:val="clear" w:color="auto" w:fill="auto"/>
          </w:tcPr>
          <w:p w14:paraId="2D703D81" w14:textId="77777777" w:rsidR="005F30B6" w:rsidRPr="00F75AB4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  <w:shd w:val="clear" w:color="auto" w:fill="auto"/>
          </w:tcPr>
          <w:p w14:paraId="2D703D82" w14:textId="47AD0897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– Ellison documentary, </w:t>
            </w:r>
            <w:r w:rsidRPr="00E812D7">
              <w:rPr>
                <w:i/>
                <w:sz w:val="22"/>
                <w:szCs w:val="22"/>
              </w:rPr>
              <w:t>Metropolis</w:t>
            </w:r>
            <w:r>
              <w:rPr>
                <w:sz w:val="22"/>
                <w:szCs w:val="22"/>
              </w:rPr>
              <w:t xml:space="preserve"> 1927</w:t>
            </w:r>
          </w:p>
        </w:tc>
      </w:tr>
      <w:tr w:rsidR="005F30B6" w:rsidRPr="00F75AB4" w14:paraId="2D703D87" w14:textId="77777777" w:rsidTr="0014059B">
        <w:tc>
          <w:tcPr>
            <w:tcW w:w="1167" w:type="pct"/>
            <w:shd w:val="clear" w:color="auto" w:fill="auto"/>
          </w:tcPr>
          <w:p w14:paraId="2D703D84" w14:textId="1FBFADC5" w:rsidR="005F30B6" w:rsidRPr="00F75AB4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</w:t>
            </w:r>
          </w:p>
        </w:tc>
        <w:tc>
          <w:tcPr>
            <w:tcW w:w="1625" w:type="pct"/>
            <w:shd w:val="clear" w:color="auto" w:fill="auto"/>
          </w:tcPr>
          <w:p w14:paraId="2D703D85" w14:textId="56BB567A" w:rsidR="005F30B6" w:rsidRPr="00A92DCF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  <w:shd w:val="clear" w:color="auto" w:fill="auto"/>
          </w:tcPr>
          <w:p w14:paraId="2D703D86" w14:textId="2A250A7B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LeGuin (Fantasy/Speculative Fiction) – “The Ones Who Walks Away from Omelas”</w:t>
            </w:r>
          </w:p>
        </w:tc>
      </w:tr>
      <w:tr w:rsidR="005F30B6" w:rsidRPr="00F75AB4" w14:paraId="2D703D8B" w14:textId="77777777" w:rsidTr="0014059B">
        <w:tc>
          <w:tcPr>
            <w:tcW w:w="1167" w:type="pct"/>
            <w:shd w:val="clear" w:color="auto" w:fill="auto"/>
          </w:tcPr>
          <w:p w14:paraId="2D703D88" w14:textId="26476BCE" w:rsidR="005F30B6" w:rsidRPr="00F75AB4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4</w:t>
            </w:r>
          </w:p>
        </w:tc>
        <w:tc>
          <w:tcPr>
            <w:tcW w:w="1625" w:type="pct"/>
            <w:shd w:val="clear" w:color="auto" w:fill="auto"/>
          </w:tcPr>
          <w:p w14:paraId="2D703D89" w14:textId="7BCCF822" w:rsidR="005F30B6" w:rsidRPr="00211A3F" w:rsidRDefault="005F30B6" w:rsidP="005F30B6">
            <w:pPr>
              <w:rPr>
                <w:b/>
                <w:sz w:val="22"/>
                <w:szCs w:val="22"/>
              </w:rPr>
            </w:pPr>
            <w:r w:rsidRPr="00211A3F">
              <w:rPr>
                <w:b/>
                <w:sz w:val="22"/>
                <w:szCs w:val="22"/>
              </w:rPr>
              <w:t>War and Conflict</w:t>
            </w:r>
          </w:p>
        </w:tc>
        <w:tc>
          <w:tcPr>
            <w:tcW w:w="2208" w:type="pct"/>
            <w:shd w:val="clear" w:color="auto" w:fill="auto"/>
          </w:tcPr>
          <w:p w14:paraId="2D703D8A" w14:textId="2553C408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Sturgeon “Thunder and Roses,”  Merril “The Only a Mother”</w:t>
            </w:r>
          </w:p>
        </w:tc>
      </w:tr>
      <w:tr w:rsidR="005F30B6" w:rsidRPr="00F75AB4" w14:paraId="2D703D8F" w14:textId="77777777" w:rsidTr="0014059B">
        <w:tc>
          <w:tcPr>
            <w:tcW w:w="1167" w:type="pct"/>
            <w:shd w:val="clear" w:color="auto" w:fill="auto"/>
          </w:tcPr>
          <w:p w14:paraId="2D703D8C" w14:textId="10B32454" w:rsidR="005F30B6" w:rsidRPr="00F75AB4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6</w:t>
            </w:r>
          </w:p>
        </w:tc>
        <w:tc>
          <w:tcPr>
            <w:tcW w:w="1625" w:type="pct"/>
            <w:shd w:val="clear" w:color="auto" w:fill="auto"/>
          </w:tcPr>
          <w:p w14:paraId="2D703D8D" w14:textId="77777777" w:rsidR="005F30B6" w:rsidRPr="00657E33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  <w:shd w:val="clear" w:color="auto" w:fill="auto"/>
          </w:tcPr>
          <w:p w14:paraId="2D703D8E" w14:textId="199425EC" w:rsidR="005F30B6" w:rsidRPr="00A300F3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 “The Liberation of Earth,”  Smith “The Game of Rat and Dragon”</w:t>
            </w:r>
          </w:p>
        </w:tc>
      </w:tr>
      <w:tr w:rsidR="005F30B6" w:rsidRPr="00F75AB4" w14:paraId="2D703D93" w14:textId="77777777" w:rsidTr="0014059B">
        <w:tc>
          <w:tcPr>
            <w:tcW w:w="1167" w:type="pct"/>
            <w:shd w:val="clear" w:color="auto" w:fill="auto"/>
          </w:tcPr>
          <w:p w14:paraId="2D703D90" w14:textId="7195A6DC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</w:t>
            </w:r>
          </w:p>
        </w:tc>
        <w:tc>
          <w:tcPr>
            <w:tcW w:w="1625" w:type="pct"/>
            <w:shd w:val="clear" w:color="auto" w:fill="auto"/>
          </w:tcPr>
          <w:p w14:paraId="2D703D91" w14:textId="030DF2A8" w:rsidR="005F30B6" w:rsidRPr="000D556D" w:rsidRDefault="005F30B6" w:rsidP="005F30B6">
            <w:pPr>
              <w:rPr>
                <w:b/>
                <w:sz w:val="22"/>
                <w:szCs w:val="22"/>
              </w:rPr>
            </w:pPr>
            <w:r w:rsidRPr="000D556D">
              <w:rPr>
                <w:b/>
                <w:sz w:val="22"/>
                <w:szCs w:val="22"/>
              </w:rPr>
              <w:t>Short Answer – “Gloom and doom”</w:t>
            </w:r>
          </w:p>
        </w:tc>
        <w:tc>
          <w:tcPr>
            <w:tcW w:w="2208" w:type="pct"/>
            <w:shd w:val="clear" w:color="auto" w:fill="auto"/>
          </w:tcPr>
          <w:p w14:paraId="2D703D92" w14:textId="6AB45510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Sterling “We See Things Differently”</w:t>
            </w:r>
          </w:p>
        </w:tc>
      </w:tr>
      <w:tr w:rsidR="005F30B6" w:rsidRPr="00796521" w14:paraId="2D703D97" w14:textId="77777777" w:rsidTr="0014059B">
        <w:tc>
          <w:tcPr>
            <w:tcW w:w="1167" w:type="pct"/>
          </w:tcPr>
          <w:p w14:paraId="2D703D94" w14:textId="3111F504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11</w:t>
            </w:r>
          </w:p>
        </w:tc>
        <w:tc>
          <w:tcPr>
            <w:tcW w:w="1625" w:type="pct"/>
          </w:tcPr>
          <w:p w14:paraId="2D703D95" w14:textId="4671EC83" w:rsidR="005F30B6" w:rsidRPr="006B5C92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54D9EC3F" w14:textId="076F4C71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Nonfiction – Sterling “Slipstream”, LeGuin “Thinking About Cordwainer Smith”</w:t>
            </w:r>
          </w:p>
          <w:p w14:paraId="2D703D96" w14:textId="769335D3" w:rsidR="005F30B6" w:rsidRPr="000533D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 – Carroll “Jabberwocky”, Frederiksen “To No End Death”, Tennyson “Locksley Hall”</w:t>
            </w:r>
          </w:p>
        </w:tc>
      </w:tr>
      <w:tr w:rsidR="005F30B6" w:rsidRPr="00944C87" w14:paraId="2D703D9B" w14:textId="77777777" w:rsidTr="0014059B">
        <w:tc>
          <w:tcPr>
            <w:tcW w:w="1167" w:type="pct"/>
            <w:shd w:val="clear" w:color="auto" w:fill="auto"/>
          </w:tcPr>
          <w:p w14:paraId="2D703D98" w14:textId="06F7BACB" w:rsidR="005F30B6" w:rsidRPr="00944C8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13</w:t>
            </w:r>
          </w:p>
        </w:tc>
        <w:tc>
          <w:tcPr>
            <w:tcW w:w="1625" w:type="pct"/>
            <w:shd w:val="clear" w:color="auto" w:fill="auto"/>
          </w:tcPr>
          <w:p w14:paraId="2D703D99" w14:textId="1B8B4944" w:rsidR="005F30B6" w:rsidRPr="00944C87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  <w:shd w:val="clear" w:color="auto" w:fill="auto"/>
          </w:tcPr>
          <w:p w14:paraId="2D703D9A" w14:textId="75EAB769" w:rsidR="005F30B6" w:rsidRPr="00944C87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</w:t>
            </w:r>
          </w:p>
        </w:tc>
      </w:tr>
      <w:tr w:rsidR="005F30B6" w:rsidRPr="00796521" w14:paraId="2D703D9F" w14:textId="77777777" w:rsidTr="0014059B">
        <w:tc>
          <w:tcPr>
            <w:tcW w:w="1167" w:type="pct"/>
          </w:tcPr>
          <w:p w14:paraId="2D703D9C" w14:textId="420E2EEA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15</w:t>
            </w:r>
          </w:p>
        </w:tc>
        <w:tc>
          <w:tcPr>
            <w:tcW w:w="1625" w:type="pct"/>
          </w:tcPr>
          <w:p w14:paraId="2D703D9D" w14:textId="7807D59A" w:rsidR="005F30B6" w:rsidRPr="00211A3F" w:rsidRDefault="005F30B6" w:rsidP="005F30B6">
            <w:pPr>
              <w:rPr>
                <w:b/>
                <w:sz w:val="22"/>
                <w:szCs w:val="22"/>
              </w:rPr>
            </w:pPr>
            <w:r w:rsidRPr="00211A3F">
              <w:rPr>
                <w:b/>
                <w:sz w:val="22"/>
                <w:szCs w:val="22"/>
              </w:rPr>
              <w:t xml:space="preserve">Shakespeare </w:t>
            </w:r>
            <w:r>
              <w:rPr>
                <w:b/>
                <w:i/>
                <w:sz w:val="22"/>
                <w:szCs w:val="22"/>
              </w:rPr>
              <w:t>Macbeth</w:t>
            </w:r>
          </w:p>
        </w:tc>
        <w:tc>
          <w:tcPr>
            <w:tcW w:w="2208" w:type="pct"/>
          </w:tcPr>
          <w:p w14:paraId="2D703D9E" w14:textId="5ACC6B91" w:rsidR="005F30B6" w:rsidRPr="00A300F3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A3" w14:textId="77777777" w:rsidTr="0014059B">
        <w:tc>
          <w:tcPr>
            <w:tcW w:w="1167" w:type="pct"/>
          </w:tcPr>
          <w:p w14:paraId="2D703DA0" w14:textId="1FFB894A" w:rsidR="005F30B6" w:rsidRPr="00796521" w:rsidRDefault="005F30B6" w:rsidP="005F30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May 18</w:t>
            </w:r>
          </w:p>
        </w:tc>
        <w:tc>
          <w:tcPr>
            <w:tcW w:w="1625" w:type="pct"/>
          </w:tcPr>
          <w:p w14:paraId="2D703DA1" w14:textId="77777777" w:rsidR="005F30B6" w:rsidRPr="00A92DCF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A2" w14:textId="7D172F86" w:rsidR="005F30B6" w:rsidRPr="00A300F3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</w:t>
            </w:r>
          </w:p>
        </w:tc>
      </w:tr>
      <w:tr w:rsidR="005F30B6" w:rsidRPr="00796521" w14:paraId="2D703DA7" w14:textId="77777777" w:rsidTr="0014059B">
        <w:tc>
          <w:tcPr>
            <w:tcW w:w="1167" w:type="pct"/>
            <w:tcBorders>
              <w:bottom w:val="single" w:sz="4" w:space="0" w:color="auto"/>
            </w:tcBorders>
          </w:tcPr>
          <w:p w14:paraId="2D703DA4" w14:textId="3B405986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14:paraId="2D703DA5" w14:textId="0AE1B4EB" w:rsidR="005F30B6" w:rsidRPr="005D203C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14:paraId="2D703DA6" w14:textId="448A03D3" w:rsidR="005F30B6" w:rsidRPr="00A300F3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F2298A" w14:paraId="2D703DAB" w14:textId="77777777" w:rsidTr="0014059B">
        <w:tc>
          <w:tcPr>
            <w:tcW w:w="1167" w:type="pct"/>
            <w:shd w:val="clear" w:color="auto" w:fill="auto"/>
          </w:tcPr>
          <w:p w14:paraId="2D703DA8" w14:textId="6BF964CE" w:rsidR="005F30B6" w:rsidRPr="00791CD3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22</w:t>
            </w:r>
          </w:p>
        </w:tc>
        <w:tc>
          <w:tcPr>
            <w:tcW w:w="1625" w:type="pct"/>
            <w:shd w:val="clear" w:color="auto" w:fill="auto"/>
          </w:tcPr>
          <w:p w14:paraId="2D703DA9" w14:textId="77777777" w:rsidR="005F30B6" w:rsidRPr="00F2298A" w:rsidRDefault="005F30B6" w:rsidP="005F30B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8" w:type="pct"/>
            <w:shd w:val="clear" w:color="auto" w:fill="auto"/>
          </w:tcPr>
          <w:p w14:paraId="2D703DAA" w14:textId="138266AA" w:rsidR="005F30B6" w:rsidRPr="00A300F3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III</w:t>
            </w:r>
          </w:p>
        </w:tc>
      </w:tr>
      <w:tr w:rsidR="005F30B6" w:rsidRPr="00796521" w14:paraId="2D703DAF" w14:textId="77777777" w:rsidTr="0014059B">
        <w:tc>
          <w:tcPr>
            <w:tcW w:w="1167" w:type="pct"/>
          </w:tcPr>
          <w:p w14:paraId="2D703DAC" w14:textId="3B6C4E5F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27</w:t>
            </w:r>
          </w:p>
        </w:tc>
        <w:tc>
          <w:tcPr>
            <w:tcW w:w="1625" w:type="pct"/>
          </w:tcPr>
          <w:p w14:paraId="2D703DAD" w14:textId="77777777" w:rsidR="005F30B6" w:rsidRPr="005D203C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AE" w14:textId="175B1386" w:rsidR="005F30B6" w:rsidRPr="00A300F3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B3" w14:textId="77777777" w:rsidTr="0014059B">
        <w:tc>
          <w:tcPr>
            <w:tcW w:w="1167" w:type="pct"/>
          </w:tcPr>
          <w:p w14:paraId="2D703DB0" w14:textId="08ACB463" w:rsidR="005F30B6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29</w:t>
            </w:r>
          </w:p>
        </w:tc>
        <w:tc>
          <w:tcPr>
            <w:tcW w:w="1625" w:type="pct"/>
          </w:tcPr>
          <w:p w14:paraId="2D703DB1" w14:textId="77777777" w:rsidR="005F30B6" w:rsidRPr="004F7032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B2" w14:textId="78202EA0" w:rsidR="005F30B6" w:rsidRPr="00A300F3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IV</w:t>
            </w:r>
          </w:p>
        </w:tc>
      </w:tr>
      <w:tr w:rsidR="005F30B6" w:rsidRPr="00796521" w14:paraId="2D703DB7" w14:textId="77777777" w:rsidTr="0014059B">
        <w:tc>
          <w:tcPr>
            <w:tcW w:w="1167" w:type="pct"/>
          </w:tcPr>
          <w:p w14:paraId="2D703DB4" w14:textId="474F3141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</w:t>
            </w:r>
          </w:p>
        </w:tc>
        <w:tc>
          <w:tcPr>
            <w:tcW w:w="1625" w:type="pct"/>
          </w:tcPr>
          <w:p w14:paraId="2D703DB5" w14:textId="77777777" w:rsidR="005F30B6" w:rsidRPr="00657E33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B6" w14:textId="4136A16E" w:rsidR="005F30B6" w:rsidRPr="00796521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796521" w14:paraId="2D703DBB" w14:textId="77777777" w:rsidTr="0014059B">
        <w:tc>
          <w:tcPr>
            <w:tcW w:w="1167" w:type="pct"/>
          </w:tcPr>
          <w:p w14:paraId="2D703DB8" w14:textId="392C94CD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3</w:t>
            </w:r>
          </w:p>
        </w:tc>
        <w:tc>
          <w:tcPr>
            <w:tcW w:w="1625" w:type="pct"/>
          </w:tcPr>
          <w:p w14:paraId="2D703DB9" w14:textId="77777777" w:rsidR="005F30B6" w:rsidRPr="00657E33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BA" w14:textId="15CE093C" w:rsidR="005F30B6" w:rsidRPr="00796521" w:rsidRDefault="005F30B6" w:rsidP="005F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V</w:t>
            </w:r>
          </w:p>
        </w:tc>
      </w:tr>
      <w:tr w:rsidR="005F30B6" w:rsidRPr="00796521" w14:paraId="2D703DBF" w14:textId="77777777" w:rsidTr="0014059B">
        <w:tc>
          <w:tcPr>
            <w:tcW w:w="1167" w:type="pct"/>
          </w:tcPr>
          <w:p w14:paraId="2D703DBC" w14:textId="6F64A6C0" w:rsidR="005F30B6" w:rsidRPr="00796521" w:rsidRDefault="005F30B6" w:rsidP="005F30B6">
            <w:pPr>
              <w:rPr>
                <w:sz w:val="22"/>
                <w:szCs w:val="22"/>
              </w:rPr>
            </w:pPr>
          </w:p>
        </w:tc>
        <w:tc>
          <w:tcPr>
            <w:tcW w:w="1625" w:type="pct"/>
          </w:tcPr>
          <w:p w14:paraId="2D703DBD" w14:textId="77777777" w:rsidR="005F30B6" w:rsidRPr="00657E33" w:rsidRDefault="005F30B6" w:rsidP="005F30B6">
            <w:pPr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</w:tcPr>
          <w:p w14:paraId="2D703DBE" w14:textId="4FBA4595" w:rsidR="005F30B6" w:rsidRPr="00796521" w:rsidRDefault="005F30B6" w:rsidP="005F30B6">
            <w:pPr>
              <w:rPr>
                <w:sz w:val="22"/>
                <w:szCs w:val="22"/>
              </w:rPr>
            </w:pPr>
          </w:p>
        </w:tc>
      </w:tr>
      <w:tr w:rsidR="005F30B6" w:rsidRPr="006B5015" w14:paraId="2D703DD1" w14:textId="77777777" w:rsidTr="0014059B">
        <w:tc>
          <w:tcPr>
            <w:tcW w:w="1167" w:type="pct"/>
            <w:shd w:val="clear" w:color="auto" w:fill="E6E6E6"/>
          </w:tcPr>
          <w:p w14:paraId="2D703DCD" w14:textId="151FD381" w:rsidR="005F30B6" w:rsidRPr="006B5015" w:rsidRDefault="005F30B6" w:rsidP="005F30B6">
            <w:pPr>
              <w:rPr>
                <w:b/>
                <w:i/>
                <w:sz w:val="22"/>
                <w:szCs w:val="22"/>
              </w:rPr>
            </w:pPr>
            <w:r w:rsidRPr="006B5015">
              <w:rPr>
                <w:b/>
                <w:i/>
                <w:sz w:val="22"/>
                <w:szCs w:val="22"/>
              </w:rPr>
              <w:t>June</w:t>
            </w:r>
            <w:r>
              <w:rPr>
                <w:b/>
                <w:i/>
                <w:sz w:val="22"/>
                <w:szCs w:val="22"/>
              </w:rPr>
              <w:t xml:space="preserve"> 4 &amp; 5</w:t>
            </w:r>
          </w:p>
          <w:p w14:paraId="2D703DCE" w14:textId="0EC5D88C" w:rsidR="005F30B6" w:rsidRPr="006B5015" w:rsidRDefault="005F30B6" w:rsidP="005F30B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E6E6E6"/>
          </w:tcPr>
          <w:p w14:paraId="2D703DCF" w14:textId="584E8B1E" w:rsidR="005F30B6" w:rsidRPr="006B5015" w:rsidRDefault="005F30B6" w:rsidP="005F30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SENIOR</w:t>
            </w:r>
          </w:p>
        </w:tc>
        <w:tc>
          <w:tcPr>
            <w:tcW w:w="2208" w:type="pct"/>
            <w:shd w:val="clear" w:color="auto" w:fill="E6E6E6"/>
          </w:tcPr>
          <w:p w14:paraId="2D703DD0" w14:textId="0B4E919C" w:rsidR="005F30B6" w:rsidRPr="006B5015" w:rsidRDefault="005F30B6" w:rsidP="005F30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FINALS</w:t>
            </w:r>
          </w:p>
        </w:tc>
      </w:tr>
    </w:tbl>
    <w:p w14:paraId="2D703DD2" w14:textId="77777777" w:rsidR="0011683E" w:rsidRPr="00796521" w:rsidRDefault="0011683E">
      <w:pPr>
        <w:rPr>
          <w:sz w:val="22"/>
          <w:szCs w:val="22"/>
        </w:rPr>
      </w:pPr>
    </w:p>
    <w:sectPr w:rsidR="0011683E" w:rsidRPr="00796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DAC6" w14:textId="77777777" w:rsidR="001D142F" w:rsidRDefault="001D142F">
      <w:r>
        <w:separator/>
      </w:r>
    </w:p>
  </w:endnote>
  <w:endnote w:type="continuationSeparator" w:id="0">
    <w:p w14:paraId="131B39DF" w14:textId="77777777" w:rsidR="001D142F" w:rsidRDefault="001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6033" w14:textId="77777777" w:rsidR="001C2784" w:rsidRDefault="001C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86EC" w14:textId="77777777" w:rsidR="001C2784" w:rsidRDefault="001C2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0196" w14:textId="77777777" w:rsidR="001C2784" w:rsidRDefault="001C2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A39F" w14:textId="77777777" w:rsidR="001D142F" w:rsidRDefault="001D142F">
      <w:r>
        <w:separator/>
      </w:r>
    </w:p>
  </w:footnote>
  <w:footnote w:type="continuationSeparator" w:id="0">
    <w:p w14:paraId="05AEE60D" w14:textId="77777777" w:rsidR="001D142F" w:rsidRDefault="001D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5199" w14:textId="77777777" w:rsidR="001C2784" w:rsidRDefault="001C2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3DD7" w14:textId="5940D52F" w:rsidR="00434A60" w:rsidRDefault="00434A60">
    <w:pPr>
      <w:pStyle w:val="Header"/>
      <w:jc w:val="center"/>
    </w:pPr>
    <w:r>
      <w:t>ENGLISH IV</w:t>
    </w:r>
    <w:r w:rsidR="000447DB">
      <w:t xml:space="preserve"> </w:t>
    </w:r>
    <w:r w:rsidR="001C2784">
      <w:t>Science Fiction/Fantasy</w:t>
    </w:r>
    <w:bookmarkStart w:id="0" w:name="_GoBack"/>
    <w:bookmarkEnd w:id="0"/>
    <w:r>
      <w:t xml:space="preserve"> – Spring Semester</w:t>
    </w:r>
  </w:p>
  <w:p w14:paraId="2D703DD8" w14:textId="77777777" w:rsidR="000E71DE" w:rsidRDefault="000E71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87AC" w14:textId="77777777" w:rsidR="001C2784" w:rsidRDefault="001C2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B5"/>
    <w:rsid w:val="00000278"/>
    <w:rsid w:val="00002FB5"/>
    <w:rsid w:val="00034D4D"/>
    <w:rsid w:val="0004249B"/>
    <w:rsid w:val="000447DB"/>
    <w:rsid w:val="000533D1"/>
    <w:rsid w:val="000755DC"/>
    <w:rsid w:val="000817CE"/>
    <w:rsid w:val="00087042"/>
    <w:rsid w:val="000D556D"/>
    <w:rsid w:val="000E71DE"/>
    <w:rsid w:val="000F2F77"/>
    <w:rsid w:val="0011213A"/>
    <w:rsid w:val="001143CD"/>
    <w:rsid w:val="0011683E"/>
    <w:rsid w:val="0011684D"/>
    <w:rsid w:val="00125A7D"/>
    <w:rsid w:val="0014059B"/>
    <w:rsid w:val="0014323C"/>
    <w:rsid w:val="00144754"/>
    <w:rsid w:val="00147B35"/>
    <w:rsid w:val="00160569"/>
    <w:rsid w:val="00170D10"/>
    <w:rsid w:val="001827F3"/>
    <w:rsid w:val="001B0BEF"/>
    <w:rsid w:val="001C2784"/>
    <w:rsid w:val="001D142F"/>
    <w:rsid w:val="001D4523"/>
    <w:rsid w:val="001D6B1C"/>
    <w:rsid w:val="00211A3F"/>
    <w:rsid w:val="002453B2"/>
    <w:rsid w:val="00250505"/>
    <w:rsid w:val="00256FA0"/>
    <w:rsid w:val="002724E9"/>
    <w:rsid w:val="002732BF"/>
    <w:rsid w:val="002922BA"/>
    <w:rsid w:val="002B112B"/>
    <w:rsid w:val="002C0954"/>
    <w:rsid w:val="002C474A"/>
    <w:rsid w:val="002D5BE7"/>
    <w:rsid w:val="002D6463"/>
    <w:rsid w:val="002E2E33"/>
    <w:rsid w:val="002E52DA"/>
    <w:rsid w:val="00304FFE"/>
    <w:rsid w:val="003155E6"/>
    <w:rsid w:val="00315CE1"/>
    <w:rsid w:val="0032289D"/>
    <w:rsid w:val="00322B74"/>
    <w:rsid w:val="003231D1"/>
    <w:rsid w:val="003239E6"/>
    <w:rsid w:val="003320F8"/>
    <w:rsid w:val="00341993"/>
    <w:rsid w:val="00350A97"/>
    <w:rsid w:val="0035214A"/>
    <w:rsid w:val="0035405B"/>
    <w:rsid w:val="003626F4"/>
    <w:rsid w:val="003669D2"/>
    <w:rsid w:val="003977A5"/>
    <w:rsid w:val="003B19CE"/>
    <w:rsid w:val="003C48A5"/>
    <w:rsid w:val="003C565B"/>
    <w:rsid w:val="003E2250"/>
    <w:rsid w:val="003E6795"/>
    <w:rsid w:val="003F02A0"/>
    <w:rsid w:val="004165AD"/>
    <w:rsid w:val="004303F9"/>
    <w:rsid w:val="00434A60"/>
    <w:rsid w:val="004562CE"/>
    <w:rsid w:val="00464361"/>
    <w:rsid w:val="00484D01"/>
    <w:rsid w:val="00497B56"/>
    <w:rsid w:val="004A691F"/>
    <w:rsid w:val="004C7793"/>
    <w:rsid w:val="004C7BE6"/>
    <w:rsid w:val="004E6C6D"/>
    <w:rsid w:val="004F7032"/>
    <w:rsid w:val="005022B3"/>
    <w:rsid w:val="00522900"/>
    <w:rsid w:val="00524BB5"/>
    <w:rsid w:val="00545DCA"/>
    <w:rsid w:val="0055175B"/>
    <w:rsid w:val="00556EA5"/>
    <w:rsid w:val="0059706A"/>
    <w:rsid w:val="005C25FE"/>
    <w:rsid w:val="005C2AC3"/>
    <w:rsid w:val="005C7918"/>
    <w:rsid w:val="005D203C"/>
    <w:rsid w:val="005E305E"/>
    <w:rsid w:val="005F30B6"/>
    <w:rsid w:val="005F3776"/>
    <w:rsid w:val="006238A3"/>
    <w:rsid w:val="00631668"/>
    <w:rsid w:val="0063200B"/>
    <w:rsid w:val="0063258C"/>
    <w:rsid w:val="00642172"/>
    <w:rsid w:val="00645BE8"/>
    <w:rsid w:val="00646508"/>
    <w:rsid w:val="00657E33"/>
    <w:rsid w:val="00672D68"/>
    <w:rsid w:val="00683662"/>
    <w:rsid w:val="00683F19"/>
    <w:rsid w:val="006A15B7"/>
    <w:rsid w:val="006B18F7"/>
    <w:rsid w:val="006B5015"/>
    <w:rsid w:val="006B5C92"/>
    <w:rsid w:val="006C6697"/>
    <w:rsid w:val="006E54D6"/>
    <w:rsid w:val="006F1598"/>
    <w:rsid w:val="006F3FCE"/>
    <w:rsid w:val="006F4B12"/>
    <w:rsid w:val="006F5106"/>
    <w:rsid w:val="00703951"/>
    <w:rsid w:val="00703A56"/>
    <w:rsid w:val="00712E53"/>
    <w:rsid w:val="007255BB"/>
    <w:rsid w:val="00726BF4"/>
    <w:rsid w:val="007319F6"/>
    <w:rsid w:val="00754783"/>
    <w:rsid w:val="00756BB8"/>
    <w:rsid w:val="00764B3E"/>
    <w:rsid w:val="00764B7E"/>
    <w:rsid w:val="0079019C"/>
    <w:rsid w:val="00791CD3"/>
    <w:rsid w:val="00796521"/>
    <w:rsid w:val="00796BD8"/>
    <w:rsid w:val="007A088C"/>
    <w:rsid w:val="007A1A78"/>
    <w:rsid w:val="007A6FC7"/>
    <w:rsid w:val="007C5239"/>
    <w:rsid w:val="007E7787"/>
    <w:rsid w:val="00807DD1"/>
    <w:rsid w:val="00830C8E"/>
    <w:rsid w:val="0083168D"/>
    <w:rsid w:val="00836A9E"/>
    <w:rsid w:val="00836F96"/>
    <w:rsid w:val="00856D3B"/>
    <w:rsid w:val="008579A9"/>
    <w:rsid w:val="00862A67"/>
    <w:rsid w:val="00882FC7"/>
    <w:rsid w:val="008855F9"/>
    <w:rsid w:val="008A1873"/>
    <w:rsid w:val="008A3FAC"/>
    <w:rsid w:val="008A4833"/>
    <w:rsid w:val="008A7AA3"/>
    <w:rsid w:val="008C33E4"/>
    <w:rsid w:val="008D2DEC"/>
    <w:rsid w:val="008D7F31"/>
    <w:rsid w:val="008E0F35"/>
    <w:rsid w:val="008F17C3"/>
    <w:rsid w:val="008F34FD"/>
    <w:rsid w:val="008F7AC3"/>
    <w:rsid w:val="00944C87"/>
    <w:rsid w:val="0095356C"/>
    <w:rsid w:val="0095486E"/>
    <w:rsid w:val="0096507D"/>
    <w:rsid w:val="0098029F"/>
    <w:rsid w:val="009826A4"/>
    <w:rsid w:val="00990D99"/>
    <w:rsid w:val="00993407"/>
    <w:rsid w:val="009A19BC"/>
    <w:rsid w:val="009B22A4"/>
    <w:rsid w:val="009C7E1A"/>
    <w:rsid w:val="009E0A86"/>
    <w:rsid w:val="009F4CF8"/>
    <w:rsid w:val="009F5EFA"/>
    <w:rsid w:val="00A10FD5"/>
    <w:rsid w:val="00A225D0"/>
    <w:rsid w:val="00A300F3"/>
    <w:rsid w:val="00A744C4"/>
    <w:rsid w:val="00A80629"/>
    <w:rsid w:val="00A811E5"/>
    <w:rsid w:val="00A86086"/>
    <w:rsid w:val="00A86418"/>
    <w:rsid w:val="00A92DCF"/>
    <w:rsid w:val="00AB35F3"/>
    <w:rsid w:val="00AC1D22"/>
    <w:rsid w:val="00AC4E0D"/>
    <w:rsid w:val="00AD588C"/>
    <w:rsid w:val="00AF00D1"/>
    <w:rsid w:val="00B016EB"/>
    <w:rsid w:val="00B0535F"/>
    <w:rsid w:val="00B13630"/>
    <w:rsid w:val="00B239C0"/>
    <w:rsid w:val="00B30405"/>
    <w:rsid w:val="00B32D9E"/>
    <w:rsid w:val="00B35A1E"/>
    <w:rsid w:val="00B6098A"/>
    <w:rsid w:val="00B74419"/>
    <w:rsid w:val="00B76524"/>
    <w:rsid w:val="00B80F75"/>
    <w:rsid w:val="00B85D81"/>
    <w:rsid w:val="00BA1C51"/>
    <w:rsid w:val="00BA4B36"/>
    <w:rsid w:val="00BA4F44"/>
    <w:rsid w:val="00BA6838"/>
    <w:rsid w:val="00BB3431"/>
    <w:rsid w:val="00BE22DC"/>
    <w:rsid w:val="00BF2153"/>
    <w:rsid w:val="00BF417A"/>
    <w:rsid w:val="00C000FF"/>
    <w:rsid w:val="00C277F5"/>
    <w:rsid w:val="00C32B3E"/>
    <w:rsid w:val="00C369E4"/>
    <w:rsid w:val="00C56AEC"/>
    <w:rsid w:val="00C711F5"/>
    <w:rsid w:val="00C71B0B"/>
    <w:rsid w:val="00C76D6D"/>
    <w:rsid w:val="00C82A90"/>
    <w:rsid w:val="00C84363"/>
    <w:rsid w:val="00C86A9B"/>
    <w:rsid w:val="00C87E89"/>
    <w:rsid w:val="00C9059F"/>
    <w:rsid w:val="00CA5DCE"/>
    <w:rsid w:val="00CA6EB3"/>
    <w:rsid w:val="00CB1ED5"/>
    <w:rsid w:val="00CB6DAE"/>
    <w:rsid w:val="00CC1B54"/>
    <w:rsid w:val="00D17D98"/>
    <w:rsid w:val="00D20B1A"/>
    <w:rsid w:val="00D22FCA"/>
    <w:rsid w:val="00D5714A"/>
    <w:rsid w:val="00D86614"/>
    <w:rsid w:val="00D903B9"/>
    <w:rsid w:val="00D9551B"/>
    <w:rsid w:val="00D95F48"/>
    <w:rsid w:val="00DA2A28"/>
    <w:rsid w:val="00DD0117"/>
    <w:rsid w:val="00DD55F5"/>
    <w:rsid w:val="00DF52D3"/>
    <w:rsid w:val="00E062A5"/>
    <w:rsid w:val="00E12C00"/>
    <w:rsid w:val="00E26F24"/>
    <w:rsid w:val="00E44A4D"/>
    <w:rsid w:val="00E63610"/>
    <w:rsid w:val="00E64E20"/>
    <w:rsid w:val="00E74DAC"/>
    <w:rsid w:val="00E758CA"/>
    <w:rsid w:val="00E812D7"/>
    <w:rsid w:val="00E9783F"/>
    <w:rsid w:val="00EA6455"/>
    <w:rsid w:val="00EC4528"/>
    <w:rsid w:val="00ED679F"/>
    <w:rsid w:val="00EF249A"/>
    <w:rsid w:val="00F0798B"/>
    <w:rsid w:val="00F2298A"/>
    <w:rsid w:val="00F459C2"/>
    <w:rsid w:val="00F54455"/>
    <w:rsid w:val="00F655E7"/>
    <w:rsid w:val="00F75AB4"/>
    <w:rsid w:val="00F8608E"/>
    <w:rsid w:val="00F95C4C"/>
    <w:rsid w:val="00F97940"/>
    <w:rsid w:val="00FA00B7"/>
    <w:rsid w:val="00FB0508"/>
    <w:rsid w:val="00FB21E3"/>
    <w:rsid w:val="00FD423F"/>
    <w:rsid w:val="00FD679A"/>
    <w:rsid w:val="00FE2266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03D11"/>
  <w15:chartTrackingRefBased/>
  <w15:docId w15:val="{C92F8BE8-D297-42AD-B9A8-DC6879B0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8A4833"/>
    <w:pPr>
      <w:keepNext/>
      <w:outlineLvl w:val="2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 (even)</vt:lpstr>
    </vt:vector>
  </TitlesOfParts>
  <Company>AHS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 (even)</dc:title>
  <dc:subject/>
  <dc:creator>Agoura High School</dc:creator>
  <cp:keywords/>
  <cp:lastModifiedBy>Lisa Donoho</cp:lastModifiedBy>
  <cp:revision>18</cp:revision>
  <cp:lastPrinted>2013-01-12T18:44:00Z</cp:lastPrinted>
  <dcterms:created xsi:type="dcterms:W3CDTF">2019-07-24T18:31:00Z</dcterms:created>
  <dcterms:modified xsi:type="dcterms:W3CDTF">2019-08-07T22:19:00Z</dcterms:modified>
</cp:coreProperties>
</file>